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2E" w:rsidRPr="00345DDF" w:rsidRDefault="001D042E">
      <w:pPr>
        <w:rPr>
          <w:rFonts w:ascii="Calibri" w:hAnsi="Calibri" w:cs="Calibri"/>
        </w:rPr>
      </w:pPr>
    </w:p>
    <w:p w:rsidR="00B31348" w:rsidRDefault="00CA54BC" w:rsidP="001D04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055165" cy="524786"/>
                <wp:effectExtent l="0" t="0" r="2540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09A3" w:rsidRPr="00CA54BC" w:rsidRDefault="002009A3" w:rsidP="00CA54BC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A54B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Elternantrag</w:t>
                            </w:r>
                            <w:r w:rsidR="00CA54BC" w:rsidRPr="00CA54B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für </w:t>
                            </w:r>
                            <w:r w:rsidR="002601DE" w:rsidRPr="00CA54B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Schul</w:t>
                            </w:r>
                            <w:r w:rsidRPr="00CA54B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.6pt;width:319.3pt;height:41.3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" fillcolor="white [3201]" stroked="f" strokeweight=".5pt">
                <v:textbox>
                  <w:txbxContent>
                    <w:p w:rsidR="002009A3" w:rsidRPr="00CA54BC" w:rsidRDefault="002009A3" w:rsidP="00CA54BC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A54BC">
                        <w:rPr>
                          <w:b/>
                          <w:color w:val="FF0000"/>
                          <w:sz w:val="48"/>
                          <w:szCs w:val="48"/>
                        </w:rPr>
                        <w:t>Elternantrag</w:t>
                      </w:r>
                      <w:r w:rsidR="00CA54BC" w:rsidRPr="00CA54BC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für </w:t>
                      </w:r>
                      <w:r w:rsidR="002601DE" w:rsidRPr="00CA54BC">
                        <w:rPr>
                          <w:b/>
                          <w:color w:val="FF0000"/>
                          <w:sz w:val="48"/>
                          <w:szCs w:val="48"/>
                        </w:rPr>
                        <w:t>Schul</w:t>
                      </w:r>
                      <w:r w:rsidRPr="00CA54BC">
                        <w:rPr>
                          <w:b/>
                          <w:color w:val="FF0000"/>
                          <w:sz w:val="48"/>
                          <w:szCs w:val="48"/>
                        </w:rPr>
                        <w:t>kinder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4BC" w:rsidRDefault="00CA54B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31348" w:rsidRDefault="00CA54BC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797D88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672BD1" wp14:editId="4B08ACCB">
                <wp:simplePos x="0" y="0"/>
                <wp:positionH relativeFrom="page">
                  <wp:posOffset>4121122</wp:posOffset>
                </wp:positionH>
                <wp:positionV relativeFrom="paragraph">
                  <wp:posOffset>68994</wp:posOffset>
                </wp:positionV>
                <wp:extent cx="3200400" cy="269557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DE" w:rsidRDefault="002601DE" w:rsidP="00797D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</w:tblGrid>
                            <w:tr w:rsidR="002601DE" w:rsidTr="009968CE">
                              <w:tc>
                                <w:tcPr>
                                  <w:tcW w:w="4644" w:type="dxa"/>
                                </w:tcPr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b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b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  <w:t>Von der Schulleitung auszufüllen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Name, Adresse der allgemeinen Schule: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601DE" w:rsidTr="009968CE">
                              <w:tc>
                                <w:tcPr>
                                  <w:tcW w:w="4644" w:type="dxa"/>
                                </w:tcPr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Eingangsdatum des Antrags: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601DE" w:rsidTr="009968CE">
                              <w:tc>
                                <w:tcPr>
                                  <w:tcW w:w="4644" w:type="dxa"/>
                                </w:tcPr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Der Antrag mit Schulbericht und Bericht sonderpädagogischer Dienst (ILEB) wurde am</w:t>
                                  </w:r>
                                  <w:r w:rsidR="00CA54BC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________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an das SSA-NT weitergeleitet.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197B"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Zuständiges SBBZ: </w:t>
                                  </w:r>
                                </w:p>
                                <w:p w:rsidR="002601DE" w:rsidRPr="0020197B" w:rsidRDefault="002601DE" w:rsidP="002601DE">
                                  <w:pP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1DE" w:rsidRPr="002601DE" w:rsidRDefault="002601DE" w:rsidP="00797D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2B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24.5pt;margin-top:5.45pt;width:252pt;height:21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" filled="f" stroked="f">
                <v:textbox>
                  <w:txbxContent>
                    <w:p w:rsidR="002601DE" w:rsidRDefault="002601DE" w:rsidP="00797D88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</w:tblGrid>
                      <w:tr w:rsidR="002601DE" w:rsidTr="009968CE">
                        <w:tc>
                          <w:tcPr>
                            <w:tcW w:w="4644" w:type="dxa"/>
                          </w:tcPr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197B">
                              <w:rPr>
                                <w:rFonts w:cs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Von der Schulleitung auszufüllen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019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Name, Adresse der allgemeinen Schule: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601DE" w:rsidTr="009968CE">
                        <w:tc>
                          <w:tcPr>
                            <w:tcW w:w="4644" w:type="dxa"/>
                          </w:tcPr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019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Eingangsdatum des Antrags: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601DE" w:rsidTr="009968CE">
                        <w:tc>
                          <w:tcPr>
                            <w:tcW w:w="4644" w:type="dxa"/>
                          </w:tcPr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019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Der Antrag mit Schulbericht und Bericht sonderpädagogischer Dienst (ILEB) wurde am</w:t>
                            </w:r>
                            <w:r w:rsidR="00CA54B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________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019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an das SSA-NT weitergeleitet.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0197B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Zuständiges SBBZ: </w:t>
                            </w:r>
                          </w:p>
                          <w:p w:rsidR="002601DE" w:rsidRPr="0020197B" w:rsidRDefault="002601DE" w:rsidP="002601D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601DE" w:rsidRPr="002601DE" w:rsidRDefault="002601DE" w:rsidP="00797D88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01DE" w:rsidRDefault="002601DE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CA54BC" w:rsidRDefault="00CA54B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2601DE" w:rsidRDefault="002601DE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An das</w:t>
      </w: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Staatliche Schulamt </w:t>
      </w:r>
      <w:r w:rsidR="00345DDF" w:rsidRPr="00345DDF">
        <w:rPr>
          <w:rFonts w:ascii="Calibri" w:hAnsi="Calibri" w:cs="Calibri"/>
        </w:rPr>
        <w:t>Nürtingen</w:t>
      </w: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Marktstr</w:t>
      </w:r>
      <w:r w:rsidR="001F0D6F">
        <w:rPr>
          <w:rFonts w:ascii="Calibri" w:hAnsi="Calibri" w:cs="Calibri"/>
        </w:rPr>
        <w:t>. 1</w:t>
      </w:r>
      <w:r w:rsidRPr="00345DDF">
        <w:rPr>
          <w:rFonts w:ascii="Calibri" w:hAnsi="Calibri" w:cs="Calibri"/>
        </w:rPr>
        <w:t>2</w:t>
      </w:r>
    </w:p>
    <w:p w:rsidR="008066D6" w:rsidRDefault="001D042E" w:rsidP="001D042E">
      <w:pPr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72622 </w:t>
      </w:r>
      <w:r w:rsidR="00345DDF" w:rsidRPr="00345DDF">
        <w:rPr>
          <w:rFonts w:ascii="Calibri" w:hAnsi="Calibri" w:cs="Calibri"/>
        </w:rPr>
        <w:t>Nürtingen</w:t>
      </w:r>
    </w:p>
    <w:p w:rsidR="002601DE" w:rsidRDefault="002601DE" w:rsidP="001D042E">
      <w:pPr>
        <w:rPr>
          <w:rFonts w:ascii="Calibri" w:hAnsi="Calibri" w:cs="Calibri"/>
        </w:rPr>
      </w:pPr>
    </w:p>
    <w:p w:rsidR="002601DE" w:rsidRPr="00CA54BC" w:rsidRDefault="0020197B" w:rsidP="001D042E">
      <w:pPr>
        <w:rPr>
          <w:rFonts w:ascii="Calibri" w:hAnsi="Calibri" w:cs="Calibri"/>
          <w:b/>
        </w:rPr>
      </w:pPr>
      <w:r w:rsidRPr="00CA54BC">
        <w:rPr>
          <w:rFonts w:ascii="Calibri" w:hAnsi="Calibri" w:cs="Calibri"/>
          <w:b/>
        </w:rPr>
        <w:t>ü</w:t>
      </w:r>
      <w:r w:rsidR="002601DE" w:rsidRPr="00CA54BC">
        <w:rPr>
          <w:rFonts w:ascii="Calibri" w:hAnsi="Calibri" w:cs="Calibri"/>
          <w:b/>
        </w:rPr>
        <w:t>ber die Schulleitung</w:t>
      </w:r>
    </w:p>
    <w:p w:rsidR="002601DE" w:rsidRPr="00CA54BC" w:rsidRDefault="00605229" w:rsidP="001D042E">
      <w:pPr>
        <w:rPr>
          <w:rFonts w:ascii="Calibri" w:hAnsi="Calibri" w:cs="Calibri"/>
          <w:b/>
        </w:rPr>
      </w:pPr>
      <w:r w:rsidRPr="00CA54BC">
        <w:rPr>
          <w:rFonts w:ascii="Calibri" w:hAnsi="Calibri" w:cs="Calibri"/>
          <w:b/>
        </w:rPr>
        <w:t>d</w:t>
      </w:r>
      <w:r w:rsidR="002601DE" w:rsidRPr="00CA54BC">
        <w:rPr>
          <w:rFonts w:ascii="Calibri" w:hAnsi="Calibri" w:cs="Calibri"/>
          <w:b/>
        </w:rPr>
        <w:t>er zuständigen allgemeinen Schule</w:t>
      </w:r>
    </w:p>
    <w:p w:rsidR="001D042E" w:rsidRDefault="001D042E">
      <w:pPr>
        <w:rPr>
          <w:rFonts w:ascii="Calibri" w:hAnsi="Calibri" w:cs="Calibri"/>
        </w:rPr>
      </w:pPr>
    </w:p>
    <w:p w:rsidR="00D64B61" w:rsidRDefault="00D64B61">
      <w:pPr>
        <w:rPr>
          <w:rFonts w:ascii="Calibri" w:hAnsi="Calibri" w:cs="Calibri"/>
        </w:rPr>
      </w:pPr>
    </w:p>
    <w:p w:rsidR="00D64B61" w:rsidRDefault="00D64B61">
      <w:pPr>
        <w:rPr>
          <w:rFonts w:ascii="Calibri" w:hAnsi="Calibri" w:cs="Calibri"/>
        </w:rPr>
      </w:pPr>
    </w:p>
    <w:p w:rsidR="005E2DC7" w:rsidRDefault="005E2DC7">
      <w:pPr>
        <w:rPr>
          <w:rFonts w:ascii="Calibri" w:hAnsi="Calibri" w:cs="Calibri"/>
        </w:rPr>
      </w:pPr>
    </w:p>
    <w:p w:rsidR="00CA54BC" w:rsidRDefault="00CA54BC">
      <w:pPr>
        <w:rPr>
          <w:rFonts w:ascii="Calibri" w:hAnsi="Calibri" w:cs="Calibri"/>
        </w:rPr>
      </w:pPr>
    </w:p>
    <w:p w:rsidR="005E2DC7" w:rsidRPr="00345DDF" w:rsidRDefault="005E2DC7">
      <w:pPr>
        <w:rPr>
          <w:rFonts w:ascii="Calibri" w:hAnsi="Calibri" w:cs="Calibri"/>
        </w:rPr>
      </w:pPr>
    </w:p>
    <w:p w:rsidR="003D0666" w:rsidRPr="00345DDF" w:rsidRDefault="003D0666" w:rsidP="003D0666">
      <w:pPr>
        <w:pStyle w:val="berschrift1"/>
        <w:spacing w:before="0" w:line="276" w:lineRule="auto"/>
        <w:jc w:val="center"/>
        <w:rPr>
          <w:rFonts w:cstheme="majorHAnsi"/>
        </w:rPr>
      </w:pPr>
      <w:r w:rsidRPr="00345DDF">
        <w:rPr>
          <w:rFonts w:cstheme="majorHAnsi"/>
        </w:rPr>
        <w:t>Antrag auf Prüfung des Anspruchs</w:t>
      </w:r>
    </w:p>
    <w:p w:rsidR="003D0666" w:rsidRDefault="003D0666" w:rsidP="003D0666">
      <w:pPr>
        <w:pStyle w:val="berschrift1"/>
        <w:spacing w:before="0" w:line="276" w:lineRule="auto"/>
        <w:jc w:val="center"/>
        <w:rPr>
          <w:rFonts w:cstheme="majorHAnsi"/>
        </w:rPr>
      </w:pPr>
      <w:r w:rsidRPr="00345DDF">
        <w:rPr>
          <w:rFonts w:cstheme="majorHAnsi"/>
        </w:rPr>
        <w:t>auf ein sonderpädagogisches Bildungsangebot</w:t>
      </w:r>
    </w:p>
    <w:p w:rsidR="001D042E" w:rsidRPr="00345DDF" w:rsidRDefault="001D042E">
      <w:pPr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244"/>
      </w:tblGrid>
      <w:tr w:rsidR="00757D81" w:rsidRPr="00757D81" w:rsidTr="00605229">
        <w:trPr>
          <w:trHeight w:val="835"/>
        </w:trPr>
        <w:tc>
          <w:tcPr>
            <w:tcW w:w="9056" w:type="dxa"/>
            <w:gridSpan w:val="3"/>
            <w:vAlign w:val="center"/>
          </w:tcPr>
          <w:p w:rsidR="003D0666" w:rsidRPr="00757D81" w:rsidRDefault="003D0666" w:rsidP="003D06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57D81">
              <w:rPr>
                <w:rFonts w:ascii="Calibri" w:hAnsi="Calibri" w:cs="Calibri"/>
              </w:rPr>
              <w:t xml:space="preserve">Hiermit beantrage ich/beantragen wir die Prüfung des Anspruchs auf ein </w:t>
            </w:r>
            <w:r w:rsidR="00CD14AE" w:rsidRPr="00757D81">
              <w:rPr>
                <w:rFonts w:ascii="Calibri" w:hAnsi="Calibri" w:cs="Calibri"/>
              </w:rPr>
              <w:br/>
            </w:r>
            <w:r w:rsidRPr="00757D81">
              <w:rPr>
                <w:rFonts w:ascii="Calibri" w:hAnsi="Calibri" w:cs="Calibri"/>
              </w:rPr>
              <w:t>sonderpädagogisches Bildungsangebot.</w:t>
            </w:r>
          </w:p>
          <w:p w:rsidR="006174B8" w:rsidRPr="00757D81" w:rsidRDefault="006174B8" w:rsidP="00757D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bookmarkStart w:id="0" w:name="_GoBack"/>
            <w:bookmarkEnd w:id="0"/>
          </w:p>
          <w:p w:rsidR="006174B8" w:rsidRPr="00757D81" w:rsidRDefault="006174B8" w:rsidP="003D06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3D0666" w:rsidRPr="00345DDF" w:rsidTr="00605229">
        <w:trPr>
          <w:trHeight w:val="680"/>
        </w:trPr>
        <w:tc>
          <w:tcPr>
            <w:tcW w:w="9056" w:type="dxa"/>
            <w:gridSpan w:val="3"/>
            <w:vAlign w:val="center"/>
          </w:tcPr>
          <w:p w:rsidR="003E5D4F" w:rsidRDefault="003E5D4F" w:rsidP="003D066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6"/>
              <w:gridCol w:w="3172"/>
              <w:gridCol w:w="1589"/>
              <w:gridCol w:w="1583"/>
              <w:gridCol w:w="10"/>
            </w:tblGrid>
            <w:tr w:rsidR="00226826" w:rsidRPr="00345DDF" w:rsidTr="009968CE">
              <w:trPr>
                <w:gridAfter w:val="1"/>
                <w:wAfter w:w="10" w:type="dxa"/>
                <w:trHeight w:val="964"/>
              </w:trPr>
              <w:tc>
                <w:tcPr>
                  <w:tcW w:w="90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605229" w:rsidRDefault="00605229" w:rsidP="0060522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45DDF">
                    <w:rPr>
                      <w:rFonts w:ascii="Calibri" w:hAnsi="Calibri" w:cs="Calibri"/>
                      <w:b/>
                      <w:bCs/>
                    </w:rPr>
                    <w:t>Derzeit besuchte Einrichtung</w:t>
                  </w:r>
                </w:p>
                <w:p w:rsidR="00605229" w:rsidRDefault="00605229" w:rsidP="0060522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63"/>
                    <w:gridCol w:w="4541"/>
                  </w:tblGrid>
                  <w:tr w:rsidR="00605229" w:rsidRPr="00345DDF" w:rsidTr="009968CE">
                    <w:trPr>
                      <w:trHeight w:val="633"/>
                    </w:trPr>
                    <w:tc>
                      <w:tcPr>
                        <w:tcW w:w="4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5229" w:rsidRPr="00345DDF" w:rsidRDefault="00605229" w:rsidP="00753A8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345DDF">
                          <w:rPr>
                            <w:rFonts w:ascii="Calibri" w:hAnsi="Calibri" w:cs="Calibri"/>
                          </w:rPr>
                          <w:t xml:space="preserve">Name der </w:t>
                        </w:r>
                        <w:r w:rsidR="00753A8F">
                          <w:rPr>
                            <w:rFonts w:ascii="Calibri" w:hAnsi="Calibri" w:cs="Calibri"/>
                          </w:rPr>
                          <w:t>Schule:</w:t>
                        </w:r>
                      </w:p>
                    </w:tc>
                    <w:tc>
                      <w:tcPr>
                        <w:tcW w:w="4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5229" w:rsidRPr="00345DDF" w:rsidRDefault="00605229" w:rsidP="0060522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05229" w:rsidRPr="00345DDF" w:rsidTr="009968CE">
                    <w:trPr>
                      <w:trHeight w:val="454"/>
                    </w:trPr>
                    <w:tc>
                      <w:tcPr>
                        <w:tcW w:w="4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5229" w:rsidRPr="00345DDF" w:rsidRDefault="00605229" w:rsidP="00605229">
                        <w:pPr>
                          <w:rPr>
                            <w:rFonts w:ascii="Calibri" w:hAnsi="Calibri" w:cs="Calibri"/>
                          </w:rPr>
                        </w:pPr>
                        <w:r w:rsidRPr="00345DDF">
                          <w:rPr>
                            <w:rFonts w:ascii="Calibri" w:hAnsi="Calibri" w:cs="Calibri"/>
                          </w:rPr>
                          <w:t>Ansprechperson</w:t>
                        </w:r>
                      </w:p>
                    </w:tc>
                    <w:tc>
                      <w:tcPr>
                        <w:tcW w:w="4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5229" w:rsidRPr="00345DDF" w:rsidRDefault="00605229" w:rsidP="0060522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3169D4" w:rsidRDefault="003169D4" w:rsidP="0022682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3169D4" w:rsidRDefault="003169D4" w:rsidP="00605229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226826" w:rsidRDefault="00226826" w:rsidP="0022682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45DDF">
                    <w:rPr>
                      <w:rFonts w:ascii="Calibri" w:hAnsi="Calibri" w:cs="Calibri"/>
                      <w:b/>
                      <w:bCs/>
                    </w:rPr>
                    <w:t>Daten zum Kind</w:t>
                  </w:r>
                </w:p>
                <w:p w:rsidR="003169D4" w:rsidRPr="00345DDF" w:rsidRDefault="003169D4" w:rsidP="00226826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Vorname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Name</w:t>
                  </w:r>
                </w:p>
              </w:tc>
              <w:tc>
                <w:tcPr>
                  <w:tcW w:w="325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Straße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5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Postleitzahl, Ort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Geburtsdatum</w:t>
                  </w:r>
                </w:p>
              </w:tc>
              <w:tc>
                <w:tcPr>
                  <w:tcW w:w="325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Geburtsort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5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Geschlecht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Klassenstufe (Kita/GFK:</w:t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E5530E">
                    <w:rPr>
                      <w:rFonts w:ascii="Calibri" w:hAnsi="Calibri" w:cs="Calibri"/>
                      <w:sz w:val="22"/>
                    </w:rPr>
                    <w:t>“0“)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Nationalität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Bekenntnis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6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:rsidR="005F71EB" w:rsidRDefault="005F71EB" w:rsidP="005F71EB">
            <w:pPr>
              <w:rPr>
                <w:rFonts w:ascii="Calibri" w:hAnsi="Calibri" w:cs="Calibri"/>
                <w:b/>
                <w:bCs/>
              </w:rPr>
            </w:pPr>
          </w:p>
          <w:p w:rsidR="005F71EB" w:rsidRDefault="005F71EB" w:rsidP="005F71EB">
            <w:pPr>
              <w:rPr>
                <w:rFonts w:ascii="Calibri" w:hAnsi="Calibri" w:cs="Calibri"/>
                <w:b/>
                <w:bCs/>
              </w:rPr>
            </w:pPr>
          </w:p>
          <w:p w:rsidR="003E5D4F" w:rsidRPr="00345DDF" w:rsidRDefault="003E5D4F" w:rsidP="005F71EB">
            <w:pPr>
              <w:jc w:val="center"/>
              <w:rPr>
                <w:rFonts w:ascii="Calibri" w:hAnsi="Calibri" w:cs="Calibri"/>
              </w:rPr>
            </w:pPr>
          </w:p>
        </w:tc>
      </w:tr>
      <w:tr w:rsidR="00714DE5" w:rsidRPr="00345DDF" w:rsidTr="00D64B61">
        <w:trPr>
          <w:trHeight w:val="68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vAlign w:val="center"/>
          </w:tcPr>
          <w:p w:rsidR="00714DE5" w:rsidRDefault="00714DE5" w:rsidP="00605229">
            <w:pPr>
              <w:jc w:val="center"/>
              <w:rPr>
                <w:b/>
              </w:rPr>
            </w:pPr>
            <w:r w:rsidRPr="001F0D6F">
              <w:rPr>
                <w:b/>
              </w:rPr>
              <w:lastRenderedPageBreak/>
              <w:t>Daten der Erziehungsberechtig</w:t>
            </w:r>
            <w:r w:rsidR="006E06A9">
              <w:rPr>
                <w:b/>
              </w:rPr>
              <w:t>t</w:t>
            </w:r>
            <w:r w:rsidRPr="001F0D6F">
              <w:rPr>
                <w:b/>
              </w:rPr>
              <w:t>en</w:t>
            </w:r>
          </w:p>
          <w:p w:rsidR="003169D4" w:rsidRPr="001F0D6F" w:rsidRDefault="003169D4" w:rsidP="001F0D6F">
            <w:pPr>
              <w:jc w:val="center"/>
              <w:rPr>
                <w:b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6174B8" w:rsidP="00714D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6174B8" w:rsidP="00714D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345DDF"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872E07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D64B61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B61" w:rsidRPr="00345DDF" w:rsidTr="00D64B61">
        <w:trPr>
          <w:trHeight w:val="680"/>
        </w:trPr>
        <w:tc>
          <w:tcPr>
            <w:tcW w:w="9056" w:type="dxa"/>
            <w:gridSpan w:val="3"/>
            <w:tcBorders>
              <w:top w:val="single" w:sz="4" w:space="0" w:color="auto"/>
            </w:tcBorders>
            <w:vAlign w:val="center"/>
          </w:tcPr>
          <w:p w:rsidR="00D64B61" w:rsidRDefault="00D64B61" w:rsidP="001C503C">
            <w:pPr>
              <w:rPr>
                <w:b/>
              </w:rPr>
            </w:pPr>
          </w:p>
          <w:p w:rsidR="00D64B61" w:rsidRPr="009F758C" w:rsidRDefault="00D64B61" w:rsidP="009F758C">
            <w:pPr>
              <w:jc w:val="center"/>
              <w:rPr>
                <w:b/>
              </w:rPr>
            </w:pPr>
          </w:p>
        </w:tc>
      </w:tr>
      <w:tr w:rsidR="00345DDF" w:rsidRPr="00345DDF" w:rsidTr="00D64B61">
        <w:trPr>
          <w:trHeight w:val="68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vAlign w:val="center"/>
          </w:tcPr>
          <w:p w:rsidR="00345DDF" w:rsidRPr="009F758C" w:rsidRDefault="00345DDF" w:rsidP="009F758C">
            <w:pPr>
              <w:jc w:val="center"/>
              <w:rPr>
                <w:b/>
              </w:rPr>
            </w:pPr>
            <w:r w:rsidRPr="009F758C">
              <w:rPr>
                <w:b/>
              </w:rPr>
              <w:t>Daten der Pflegeeltern</w:t>
            </w: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0D6F" w:rsidRPr="00345DDF" w:rsidTr="001F0D6F">
        <w:trPr>
          <w:trHeight w:val="397"/>
        </w:trPr>
        <w:tc>
          <w:tcPr>
            <w:tcW w:w="9056" w:type="dxa"/>
            <w:gridSpan w:val="3"/>
            <w:tcBorders>
              <w:top w:val="single" w:sz="4" w:space="0" w:color="auto"/>
            </w:tcBorders>
            <w:vAlign w:val="center"/>
          </w:tcPr>
          <w:p w:rsidR="001F0D6F" w:rsidRPr="00345DDF" w:rsidRDefault="001F0D6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503C" w:rsidRDefault="001C503C" w:rsidP="00714DE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E5D4F" w:rsidRDefault="003E5D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714DE5" w:rsidRPr="003169D4" w:rsidRDefault="00714DE5" w:rsidP="00714DE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169D4">
        <w:rPr>
          <w:rFonts w:ascii="Calibri" w:hAnsi="Calibri" w:cs="Calibri"/>
          <w:b/>
          <w:bCs/>
          <w:sz w:val="22"/>
          <w:szCs w:val="22"/>
        </w:rPr>
        <w:lastRenderedPageBreak/>
        <w:t>In welchem Förderschwerpunkt benötigt Ihre Tochter/</w:t>
      </w:r>
      <w:r w:rsidR="00263303" w:rsidRPr="003169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169D4">
        <w:rPr>
          <w:rFonts w:ascii="Calibri" w:hAnsi="Calibri" w:cs="Calibri"/>
          <w:b/>
          <w:bCs/>
          <w:sz w:val="22"/>
          <w:szCs w:val="22"/>
        </w:rPr>
        <w:t>Ihr Sohn aus Ihrer Sicht Unterstützung?</w:t>
      </w:r>
    </w:p>
    <w:p w:rsidR="00714DE5" w:rsidRPr="00345DDF" w:rsidRDefault="00714DE5" w:rsidP="00714DE5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Bitte </w:t>
      </w:r>
      <w:r w:rsidR="00663742" w:rsidRPr="00345DDF">
        <w:rPr>
          <w:rFonts w:ascii="Calibri" w:hAnsi="Calibri" w:cs="Calibri"/>
        </w:rPr>
        <w:t>nur einen Förderschwerpunkt auswählen</w:t>
      </w:r>
      <w:r w:rsidRPr="00345DDF">
        <w:rPr>
          <w:rFonts w:ascii="Calibri" w:hAnsi="Calibri" w:cs="Calibri"/>
        </w:rPr>
        <w:t>:</w:t>
      </w:r>
    </w:p>
    <w:p w:rsidR="00714DE5" w:rsidRPr="00345DDF" w:rsidRDefault="00663742" w:rsidP="00133601">
      <w:pPr>
        <w:tabs>
          <w:tab w:val="left" w:pos="851"/>
        </w:tabs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173990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1E549" id="Oval 7" o:spid="_x0000_s1026" style="position:absolute;margin-left:18.15pt;margin-top:13.7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" filled="f" strokecolor="black [3213]" strokeweight="1pt">
                <v:stroke joinstyle="miter"/>
                <w10:wrap type="tight"/>
              </v:oval>
            </w:pict>
          </mc:Fallback>
        </mc:AlternateConten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emotionale und soziale Entwicklung</w:t>
      </w:r>
    </w:p>
    <w:p w:rsidR="00714DE5" w:rsidRPr="00133601" w:rsidRDefault="00663742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13360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8A693F" wp14:editId="72F47AD0">
                <wp:simplePos x="0" y="0"/>
                <wp:positionH relativeFrom="column">
                  <wp:posOffset>230505</wp:posOffset>
                </wp:positionH>
                <wp:positionV relativeFrom="paragraph">
                  <wp:posOffset>2540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1CAB0" id="Oval 12" o:spid="_x0000_s1026" style="position:absolute;margin-left:18.15pt;margin-top:.2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QK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Pr="0013360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43BD31" wp14:editId="63BDB626">
                <wp:simplePos x="0" y="0"/>
                <wp:positionH relativeFrom="column">
                  <wp:posOffset>230505</wp:posOffset>
                </wp:positionH>
                <wp:positionV relativeFrom="paragraph">
                  <wp:posOffset>212090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1DFEE" id="Oval 10" o:spid="_x0000_s1026" style="position:absolute;margin-left:18.15pt;margin-top:16.7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pF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133601">
        <w:rPr>
          <w:rFonts w:ascii="Calibri" w:hAnsi="Calibri" w:cs="Calibri"/>
        </w:rPr>
        <w:t>Förderschwerpunkt geistige Entwicklung</w: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Hören</w:t>
      </w:r>
    </w:p>
    <w:p w:rsidR="00714DE5" w:rsidRPr="00345DDF" w:rsidRDefault="00133601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467E39" wp14:editId="6B652B38">
                <wp:simplePos x="0" y="0"/>
                <wp:positionH relativeFrom="column">
                  <wp:posOffset>230505</wp:posOffset>
                </wp:positionH>
                <wp:positionV relativeFrom="paragraph">
                  <wp:posOffset>215900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59C7B" id="Oval 13" o:spid="_x0000_s1026" style="position:absolute;margin-left:18.15pt;margin-top:17pt;width:14.15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663742"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B03DD8" wp14:editId="5C4164AE">
                <wp:simplePos x="0" y="0"/>
                <wp:positionH relativeFrom="column">
                  <wp:posOffset>230505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2D128" id="Oval 11" o:spid="_x0000_s1026" style="position:absolute;margin-left:18.15pt;margin-top:0;width:14.1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345DDF">
        <w:rPr>
          <w:rFonts w:ascii="Calibri" w:hAnsi="Calibri" w:cs="Calibri"/>
        </w:rPr>
        <w:t>Förderschwerpunkt körperliche und motorische Entwicklung</w: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Lernen</w:t>
      </w:r>
    </w:p>
    <w:p w:rsidR="00714DE5" w:rsidRPr="00345DDF" w:rsidRDefault="00663742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7C1CDE" wp14:editId="156C4BFD">
                <wp:simplePos x="0" y="0"/>
                <wp:positionH relativeFrom="column">
                  <wp:posOffset>230505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1D008" id="Oval 15" o:spid="_x0000_s1026" style="position:absolute;margin-left:18.15pt;margin-top:16.85pt;width:14.15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kR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AF3F40" wp14:editId="6B1A609A">
                <wp:simplePos x="0" y="0"/>
                <wp:positionH relativeFrom="column">
                  <wp:posOffset>230505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CA06A" id="Oval 14" o:spid="_x0000_s1026" style="position:absolute;margin-left:18.15pt;margin-top:-.15pt;width:14.15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345DDF">
        <w:rPr>
          <w:rFonts w:ascii="Calibri" w:hAnsi="Calibri" w:cs="Calibri"/>
        </w:rPr>
        <w:t>Förderschwerpunkt Sehen</w:t>
      </w:r>
    </w:p>
    <w:p w:rsidR="00780CDB" w:rsidRDefault="00714DE5" w:rsidP="003169D4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Sprache</w:t>
      </w:r>
    </w:p>
    <w:p w:rsidR="003169D4" w:rsidRDefault="003169D4" w:rsidP="003169D4">
      <w:pPr>
        <w:autoSpaceDE w:val="0"/>
        <w:autoSpaceDN w:val="0"/>
        <w:adjustRightInd w:val="0"/>
        <w:ind w:left="708"/>
        <w:rPr>
          <w:rFonts w:ascii="Calibri" w:hAnsi="Calibri" w:cs="Calibri"/>
        </w:rPr>
      </w:pPr>
    </w:p>
    <w:p w:rsidR="003169D4" w:rsidRDefault="003169D4" w:rsidP="00780CD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Aus welchen Gründen wünschen Sie die Prüfung des Anspruchs auf ein </w:t>
      </w:r>
    </w:p>
    <w:p w:rsidR="003169D4" w:rsidRPr="003169D4" w:rsidRDefault="003169D4" w:rsidP="003169D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</w:rPr>
        <w:t>sonderpädagogisches Bildungsangebot?</w:t>
      </w:r>
      <w:r w:rsidR="00780CDB">
        <w:rPr>
          <w:rFonts w:ascii="Calibri" w:hAnsi="Calibri" w:cs="Calibri"/>
          <w:b/>
        </w:rPr>
        <w:br/>
      </w:r>
      <w:r w:rsidR="00780CDB" w:rsidRPr="00780CDB">
        <w:rPr>
          <w:rFonts w:ascii="Calibri" w:hAnsi="Calibri" w:cs="Calibri"/>
          <w:b/>
          <w:color w:val="FF0000"/>
          <w:sz w:val="20"/>
          <w:szCs w:val="20"/>
        </w:rPr>
        <w:t>(</w:t>
      </w:r>
      <w:r w:rsidR="00780CDB">
        <w:rPr>
          <w:rFonts w:ascii="Calibri" w:hAnsi="Calibri" w:cs="Calibri"/>
          <w:b/>
          <w:color w:val="FF0000"/>
          <w:sz w:val="20"/>
          <w:szCs w:val="20"/>
        </w:rPr>
        <w:t>Ohne Begründung der Antrags wird der Antrag nicht bearbeitet</w:t>
      </w:r>
      <w:r w:rsidR="00594605">
        <w:rPr>
          <w:rFonts w:ascii="Calibri" w:hAnsi="Calibri" w:cs="Calibri"/>
          <w:b/>
          <w:color w:val="FF0000"/>
          <w:sz w:val="20"/>
          <w:szCs w:val="20"/>
        </w:rPr>
        <w:t>.</w:t>
      </w:r>
      <w:r w:rsidR="00780CDB" w:rsidRPr="00780CDB">
        <w:rPr>
          <w:rFonts w:ascii="Calibri" w:hAnsi="Calibri" w:cs="Calibri"/>
          <w:b/>
          <w:color w:val="FF0000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0D6F" w:rsidTr="00DC3BF9">
        <w:trPr>
          <w:trHeight w:val="3831"/>
        </w:trPr>
        <w:tc>
          <w:tcPr>
            <w:tcW w:w="9206" w:type="dxa"/>
          </w:tcPr>
          <w:p w:rsidR="001F0D6F" w:rsidRDefault="00780CDB" w:rsidP="00780C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Begründung und w</w:t>
            </w:r>
            <w:r w:rsidR="001F0D6F" w:rsidRPr="00345DDF">
              <w:rPr>
                <w:rFonts w:ascii="Calibri" w:hAnsi="Calibri" w:cs="Calibri"/>
              </w:rPr>
              <w:t>eitere wertvolle Informationen</w:t>
            </w:r>
            <w:r w:rsidR="001F0D6F">
              <w:rPr>
                <w:rFonts w:ascii="Calibri" w:hAnsi="Calibri" w:cs="Calibri"/>
              </w:rPr>
              <w:t xml:space="preserve"> </w:t>
            </w:r>
            <w:r w:rsidR="001F0D6F" w:rsidRPr="001F0D6F">
              <w:rPr>
                <w:rFonts w:ascii="Calibri" w:hAnsi="Calibri" w:cs="Calibri"/>
                <w:sz w:val="22"/>
                <w:szCs w:val="16"/>
              </w:rPr>
              <w:t>(z.B. Diagnosen, bisherige Unterstützung,</w:t>
            </w:r>
            <w:r w:rsidR="008D709E">
              <w:rPr>
                <w:rFonts w:ascii="Calibri" w:hAnsi="Calibri" w:cs="Calibri"/>
                <w:sz w:val="22"/>
                <w:szCs w:val="16"/>
              </w:rPr>
              <w:t xml:space="preserve"> benötigte bauliche Maßnahmen, S</w:t>
            </w:r>
            <w:r w:rsidR="001F0D6F" w:rsidRPr="001F0D6F">
              <w:rPr>
                <w:rFonts w:ascii="Calibri" w:hAnsi="Calibri" w:cs="Calibri"/>
                <w:sz w:val="22"/>
                <w:szCs w:val="16"/>
              </w:rPr>
              <w:t>onstiges)</w:t>
            </w:r>
          </w:p>
        </w:tc>
      </w:tr>
    </w:tbl>
    <w:p w:rsidR="00714DE5" w:rsidRPr="00345DDF" w:rsidRDefault="00714DE5" w:rsidP="00714DE5">
      <w:pPr>
        <w:rPr>
          <w:rFonts w:ascii="Calibri" w:hAnsi="Calibri" w:cs="Calibri"/>
        </w:rPr>
      </w:pPr>
    </w:p>
    <w:p w:rsidR="00714DE5" w:rsidRPr="00345DDF" w:rsidRDefault="00714DE5" w:rsidP="00714DE5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_____________________________________ _____________________________________</w:t>
      </w:r>
    </w:p>
    <w:p w:rsidR="00714DE5" w:rsidRPr="00345DDF" w:rsidRDefault="00714DE5" w:rsidP="00714DE5">
      <w:pPr>
        <w:rPr>
          <w:rFonts w:ascii="Calibri" w:hAnsi="Calibri" w:cs="Calibri"/>
        </w:rPr>
      </w:pPr>
      <w:r w:rsidRPr="00345DDF">
        <w:rPr>
          <w:rFonts w:ascii="Calibri" w:hAnsi="Calibri" w:cs="Calibri"/>
          <w:sz w:val="16"/>
          <w:szCs w:val="16"/>
        </w:rPr>
        <w:t xml:space="preserve">Ort, Datum </w:t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  <w:t xml:space="preserve">        Unterschrift des/der Erziehungsberechtigten</w:t>
      </w:r>
    </w:p>
    <w:p w:rsidR="00714DE5" w:rsidRPr="00345DDF" w:rsidRDefault="00714DE5" w:rsidP="00714DE5">
      <w:pPr>
        <w:rPr>
          <w:rFonts w:ascii="Calibri" w:hAnsi="Calibri" w:cs="Calibri"/>
        </w:rPr>
      </w:pP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Zustimmung Datennutzung nach der EU-DSGVO:</w:t>
      </w: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Hiermit willige</w:t>
      </w:r>
      <w:r w:rsidR="003172F4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ich/</w:t>
      </w:r>
      <w:r w:rsidR="003172F4">
        <w:rPr>
          <w:rFonts w:ascii="Calibri" w:hAnsi="Calibri" w:cs="Calibri"/>
        </w:rPr>
        <w:t xml:space="preserve"> willigen </w:t>
      </w:r>
      <w:r w:rsidRPr="00345DDF">
        <w:rPr>
          <w:rFonts w:ascii="Calibri" w:hAnsi="Calibri" w:cs="Calibri"/>
        </w:rPr>
        <w:t xml:space="preserve">wir ein, dass die </w:t>
      </w:r>
      <w:r w:rsidR="003172F4">
        <w:rPr>
          <w:rFonts w:ascii="Calibri" w:hAnsi="Calibri" w:cs="Calibri"/>
        </w:rPr>
        <w:t>angegebenen</w:t>
      </w:r>
      <w:r w:rsidRPr="00345DDF">
        <w:rPr>
          <w:rFonts w:ascii="Calibri" w:hAnsi="Calibri" w:cs="Calibri"/>
        </w:rPr>
        <w:t xml:space="preserve"> personenbezogenen Daten bei den bearbeitenden Stellen gespeichert, verarbeitet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 xml:space="preserve">und gegebenenfalls an die zuständigen Stellen zur Erledigung weitergeleitet werden </w:t>
      </w:r>
      <w:r w:rsidR="00663742" w:rsidRPr="00345DDF">
        <w:rPr>
          <w:rFonts w:ascii="Calibri" w:hAnsi="Calibri" w:cs="Calibri"/>
        </w:rPr>
        <w:t>dürfen</w:t>
      </w:r>
      <w:r w:rsidRPr="00345DDF">
        <w:rPr>
          <w:rFonts w:ascii="Calibri" w:hAnsi="Calibri" w:cs="Calibri"/>
        </w:rPr>
        <w:t>.</w:t>
      </w:r>
    </w:p>
    <w:p w:rsidR="00663742" w:rsidRPr="003E5D4F" w:rsidRDefault="00663742" w:rsidP="00BC1EB5">
      <w:pPr>
        <w:autoSpaceDE w:val="0"/>
        <w:autoSpaceDN w:val="0"/>
        <w:adjustRightInd w:val="0"/>
        <w:jc w:val="both"/>
        <w:rPr>
          <w:rFonts w:ascii="Calibri" w:hAnsi="Calibri" w:cs="Calibri"/>
          <w:sz w:val="12"/>
          <w:szCs w:val="12"/>
        </w:rPr>
      </w:pPr>
    </w:p>
    <w:p w:rsidR="00663742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Diese Einwilligung kann </w:t>
      </w:r>
      <w:r w:rsidR="00585E0D" w:rsidRPr="00345DDF">
        <w:rPr>
          <w:rFonts w:ascii="Calibri" w:hAnsi="Calibri" w:cs="Calibri"/>
        </w:rPr>
        <w:t>für</w:t>
      </w:r>
      <w:r w:rsidRPr="00345DDF">
        <w:rPr>
          <w:rFonts w:ascii="Calibri" w:hAnsi="Calibri" w:cs="Calibri"/>
        </w:rPr>
        <w:t xml:space="preserve"> die Zukunft jederzeit beim Staatlichen Schulamt </w:t>
      </w:r>
      <w:r w:rsidR="00663742" w:rsidRPr="00345DDF">
        <w:rPr>
          <w:rFonts w:ascii="Calibri" w:hAnsi="Calibri" w:cs="Calibri"/>
        </w:rPr>
        <w:t>Nürtingen</w:t>
      </w:r>
      <w:r w:rsidRPr="00345DDF">
        <w:rPr>
          <w:rFonts w:ascii="Calibri" w:hAnsi="Calibri" w:cs="Calibri"/>
        </w:rPr>
        <w:t xml:space="preserve"> widerrufen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werden. Dabei kann der Widerruf auch nur auf einen Teil der Daten/(-arten) bezogen sein. Durch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den Widerruf der Einwilligung wird die Rechtmäßigkeit der aufgrund der Einwilligung bis zum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 xml:space="preserve">Widerruf erfolgten Verarbeitung nicht </w:t>
      </w:r>
      <w:r w:rsidR="00663742" w:rsidRPr="00345DDF">
        <w:rPr>
          <w:rFonts w:ascii="Calibri" w:hAnsi="Calibri" w:cs="Calibri"/>
        </w:rPr>
        <w:t>berührt</w:t>
      </w:r>
      <w:r w:rsidRPr="00345DDF">
        <w:rPr>
          <w:rFonts w:ascii="Calibri" w:hAnsi="Calibri" w:cs="Calibri"/>
        </w:rPr>
        <w:t>.</w:t>
      </w:r>
    </w:p>
    <w:p w:rsidR="00663742" w:rsidRPr="003E5D4F" w:rsidRDefault="00663742" w:rsidP="00BC1EB5">
      <w:pPr>
        <w:autoSpaceDE w:val="0"/>
        <w:autoSpaceDN w:val="0"/>
        <w:adjustRightInd w:val="0"/>
        <w:jc w:val="both"/>
        <w:rPr>
          <w:rFonts w:ascii="Calibri" w:hAnsi="Calibri" w:cs="Calibri"/>
          <w:sz w:val="12"/>
          <w:szCs w:val="12"/>
        </w:rPr>
      </w:pP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Wird die Einwilligung nicht widerrufen, gilt sie zeitlich unbeschränkt. Es gelten die Rechte der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betroffenen Personen wie in der EU-DSGVO in Art. 13 und Art. 14 geregelt.</w:t>
      </w:r>
    </w:p>
    <w:p w:rsidR="00663742" w:rsidRPr="003E5D4F" w:rsidRDefault="00663742" w:rsidP="00BC1EB5">
      <w:pPr>
        <w:jc w:val="both"/>
        <w:rPr>
          <w:rFonts w:ascii="Calibri" w:hAnsi="Calibri" w:cs="Calibri"/>
          <w:sz w:val="12"/>
          <w:szCs w:val="12"/>
        </w:rPr>
      </w:pPr>
    </w:p>
    <w:p w:rsidR="00663742" w:rsidRDefault="006174B8" w:rsidP="00BC1E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Weitere Informationen zum Datenschutz finden Sie auf:</w:t>
      </w:r>
    </w:p>
    <w:p w:rsidR="006174B8" w:rsidRDefault="00757D81" w:rsidP="00BC1EB5">
      <w:pPr>
        <w:jc w:val="both"/>
        <w:rPr>
          <w:rFonts w:ascii="Calibri" w:hAnsi="Calibri" w:cs="Calibri"/>
          <w:sz w:val="22"/>
        </w:rPr>
      </w:pPr>
      <w:hyperlink r:id="rId7" w:history="1">
        <w:r w:rsidR="00C3026B" w:rsidRPr="002B6FDF">
          <w:rPr>
            <w:rStyle w:val="Hyperlink"/>
            <w:rFonts w:ascii="Calibri" w:hAnsi="Calibri" w:cs="Calibri"/>
            <w:color w:val="auto"/>
            <w:sz w:val="22"/>
          </w:rPr>
          <w:t>http://schulamt-nuertingen.de/,Lde/Startseite/Service/Weitere+Informationen+zum+Datenschutz</w:t>
        </w:r>
      </w:hyperlink>
    </w:p>
    <w:p w:rsidR="00C3026B" w:rsidRDefault="00C3026B" w:rsidP="00714DE5">
      <w:pPr>
        <w:rPr>
          <w:rFonts w:ascii="Calibri" w:hAnsi="Calibri" w:cs="Calibri"/>
          <w:sz w:val="22"/>
        </w:rPr>
      </w:pPr>
    </w:p>
    <w:p w:rsidR="00663742" w:rsidRPr="00345DDF" w:rsidRDefault="00663742" w:rsidP="00714DE5">
      <w:pPr>
        <w:rPr>
          <w:rFonts w:ascii="Calibri" w:hAnsi="Calibri" w:cs="Calibri"/>
        </w:rPr>
      </w:pPr>
    </w:p>
    <w:p w:rsidR="00663742" w:rsidRPr="00345DDF" w:rsidRDefault="00663742" w:rsidP="00663742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_____________________________________ _____________________________________</w:t>
      </w:r>
    </w:p>
    <w:p w:rsidR="00663742" w:rsidRPr="00345DDF" w:rsidRDefault="00663742" w:rsidP="00663742">
      <w:pPr>
        <w:rPr>
          <w:rFonts w:ascii="Calibri" w:hAnsi="Calibri" w:cs="Calibri"/>
        </w:rPr>
      </w:pPr>
      <w:r w:rsidRPr="00345DDF">
        <w:rPr>
          <w:rFonts w:ascii="Calibri" w:hAnsi="Calibri" w:cs="Calibri"/>
          <w:sz w:val="16"/>
          <w:szCs w:val="16"/>
        </w:rPr>
        <w:t xml:space="preserve">Ort, Datum </w:t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  <w:t xml:space="preserve">        Unterschrift des/der Erziehungsberechtigten</w:t>
      </w:r>
    </w:p>
    <w:p w:rsidR="002E2D03" w:rsidRDefault="002E2D03" w:rsidP="002E2D03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762C4022" wp14:editId="1AA557F5">
            <wp:extent cx="1998980" cy="826135"/>
            <wp:effectExtent l="0" t="0" r="1270" b="0"/>
            <wp:docPr id="4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03" w:rsidRDefault="002E2D03" w:rsidP="002E2D03">
      <w:pPr>
        <w:jc w:val="center"/>
        <w:rPr>
          <w:sz w:val="16"/>
          <w:szCs w:val="16"/>
        </w:rPr>
      </w:pPr>
      <w:r>
        <w:rPr>
          <w:sz w:val="16"/>
        </w:rPr>
        <w:t>STAATLICHES SCHULAMT NÜRTINGEN</w:t>
      </w:r>
    </w:p>
    <w:p w:rsidR="002E2D03" w:rsidRDefault="002E2D03" w:rsidP="002E2D03">
      <w:pPr>
        <w:jc w:val="center"/>
        <w:rPr>
          <w:rFonts w:ascii="Calibri" w:hAnsi="Calibri" w:cs="Calibri"/>
          <w:b/>
          <w:sz w:val="32"/>
          <w:szCs w:val="32"/>
        </w:rPr>
      </w:pPr>
    </w:p>
    <w:p w:rsidR="002E2D03" w:rsidRDefault="002E2D03" w:rsidP="002E2D03">
      <w:pPr>
        <w:rPr>
          <w:rFonts w:ascii="Calibri" w:hAnsi="Calibri" w:cs="Calibri"/>
          <w:b/>
          <w:sz w:val="32"/>
          <w:szCs w:val="32"/>
        </w:rPr>
      </w:pPr>
    </w:p>
    <w:p w:rsidR="002E2D03" w:rsidRPr="003C4CE2" w:rsidRDefault="002E2D03" w:rsidP="002E2D03">
      <w:pPr>
        <w:jc w:val="center"/>
        <w:rPr>
          <w:rFonts w:ascii="Calibri" w:hAnsi="Calibri" w:cs="Calibri"/>
          <w:b/>
          <w:sz w:val="32"/>
          <w:szCs w:val="32"/>
        </w:rPr>
      </w:pPr>
      <w:r w:rsidRPr="003C4CE2">
        <w:rPr>
          <w:rFonts w:ascii="Calibri" w:hAnsi="Calibri" w:cs="Calibri"/>
          <w:b/>
          <w:sz w:val="32"/>
          <w:szCs w:val="32"/>
        </w:rPr>
        <w:t>Informationen für Eltern</w:t>
      </w:r>
    </w:p>
    <w:p w:rsidR="002E2D03" w:rsidRDefault="002E2D03" w:rsidP="002E2D03">
      <w:pPr>
        <w:rPr>
          <w:rFonts w:ascii="Calibri" w:hAnsi="Calibri" w:cs="Calibri"/>
        </w:rPr>
      </w:pP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Braucht ihr Kind laut Gutachten eine umfangreiche sonderpädagogische Unterstützung 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(sonderpädagogisches Bildungsangebot) und Sie fragen sich: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„Wo kann mein Kind zur Schule gehen?“, haben Sie zwei Möglichkeiten:</w:t>
      </w:r>
    </w:p>
    <w:p w:rsidR="002E2D03" w:rsidRDefault="002E2D03" w:rsidP="002E2D03">
      <w:pPr>
        <w:rPr>
          <w:rFonts w:ascii="Calibri" w:hAnsi="Calibri" w:cs="Calibri"/>
        </w:rPr>
      </w:pPr>
    </w:p>
    <w:p w:rsidR="00753A8F" w:rsidRDefault="002E2D03" w:rsidP="002E2D0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Ihr Kind kann ein SBBZ (Sonderpädagogisches Bildungs-und Beratungszentrum) </w:t>
      </w:r>
    </w:p>
    <w:p w:rsidR="002E2D03" w:rsidRDefault="002E2D03" w:rsidP="00753A8F">
      <w:pPr>
        <w:pStyle w:val="Listenabsatz"/>
        <w:rPr>
          <w:rFonts w:ascii="Calibri" w:hAnsi="Calibri" w:cs="Calibri"/>
        </w:rPr>
      </w:pPr>
      <w:r>
        <w:rPr>
          <w:rFonts w:ascii="Calibri" w:hAnsi="Calibri" w:cs="Calibri"/>
        </w:rPr>
        <w:t>besuchen.</w:t>
      </w:r>
    </w:p>
    <w:p w:rsidR="002E2D03" w:rsidRDefault="002E2D03" w:rsidP="002E2D0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Ihr Kind kann inklusiv die allgemeine Schule besuchen, also eine Grundschule, eine Gemeinschaftsschule oder eine Realschule.</w:t>
      </w:r>
    </w:p>
    <w:p w:rsidR="002E2D03" w:rsidRDefault="002E2D03" w:rsidP="002E2D03">
      <w:pPr>
        <w:rPr>
          <w:rFonts w:ascii="Calibri" w:hAnsi="Calibri" w:cs="Calibri"/>
        </w:rPr>
      </w:pPr>
    </w:p>
    <w:p w:rsidR="002E2D03" w:rsidRPr="003C4CE2" w:rsidRDefault="002E2D03" w:rsidP="002E2D03">
      <w:pPr>
        <w:rPr>
          <w:rFonts w:ascii="Calibri" w:hAnsi="Calibri" w:cs="Calibri"/>
          <w:b/>
          <w:sz w:val="28"/>
          <w:szCs w:val="28"/>
        </w:rPr>
      </w:pPr>
      <w:r w:rsidRPr="003C4CE2">
        <w:rPr>
          <w:rFonts w:ascii="Calibri" w:hAnsi="Calibri" w:cs="Calibri"/>
          <w:b/>
          <w:sz w:val="28"/>
          <w:szCs w:val="28"/>
        </w:rPr>
        <w:t>Inklusion in der Schule – was ist das eigentlich?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Kinder mit und ohne Behinderung lernen gemeinsam in einer Klasse.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Eine solche Klasse wird oft „Inklusionsklasse“ genannt.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Alle lernen im Rahmen ihrer Möglichkeiten, in ihrem Tempo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und auf unterschiedlichem Niveau in einer Klasse.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Sonderpädagogen unterstützen die Kinder, die ein sonderpädagogisches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Bildungsangebot brauchen.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Wenn Sie sich überlegen, ob Ihr Kind im Rahmen der Inklusion eine allgemeine Schule 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besuchen soll, können Sie sich an das Staatliche Schulamt Nürtingen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wenden. Wir beraten Sie gerne.</w:t>
      </w:r>
    </w:p>
    <w:p w:rsidR="002E2D03" w:rsidRDefault="002E2D03" w:rsidP="002E2D03">
      <w:pPr>
        <w:rPr>
          <w:rFonts w:ascii="Calibri" w:hAnsi="Calibri" w:cs="Calibri"/>
        </w:rPr>
      </w:pP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Kontaktdaten: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Staatliches Schulamt Nürtingen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Begleitstelle Inklusion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Marktstr. 12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72622 Nürtingen</w:t>
      </w:r>
    </w:p>
    <w:p w:rsidR="002E2D03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Tel.:(07022)26299-29</w:t>
      </w:r>
    </w:p>
    <w:p w:rsidR="00663742" w:rsidRDefault="002E2D03" w:rsidP="002E2D03">
      <w:pPr>
        <w:rPr>
          <w:rFonts w:ascii="Calibri" w:hAnsi="Calibri" w:cs="Calibri"/>
        </w:rPr>
      </w:pPr>
      <w:r>
        <w:rPr>
          <w:rFonts w:ascii="Calibri" w:hAnsi="Calibri" w:cs="Calibri"/>
        </w:rPr>
        <w:t>Begleitstelle.inklusion@ssa-nt.kv.bwl.de</w:t>
      </w:r>
    </w:p>
    <w:p w:rsidR="00B31348" w:rsidRDefault="002E2D03" w:rsidP="00714DE5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B31348" w:rsidRDefault="00B31348" w:rsidP="00714DE5">
      <w:pPr>
        <w:rPr>
          <w:rFonts w:ascii="Calibri" w:hAnsi="Calibri" w:cs="Calibri"/>
        </w:rPr>
      </w:pPr>
    </w:p>
    <w:p w:rsidR="001C503C" w:rsidRDefault="001C503C" w:rsidP="001C503C">
      <w:pPr>
        <w:jc w:val="center"/>
        <w:rPr>
          <w:rFonts w:ascii="Calibri" w:hAnsi="Calibri" w:cs="Calibri"/>
          <w:sz w:val="16"/>
          <w:szCs w:val="16"/>
        </w:rPr>
      </w:pPr>
      <w:r w:rsidRPr="001C503C">
        <w:rPr>
          <w:rFonts w:ascii="Calibri" w:hAnsi="Calibri" w:cs="Calibri"/>
          <w:sz w:val="16"/>
          <w:szCs w:val="16"/>
        </w:rPr>
        <w:t xml:space="preserve">Informationen zur Verarbeitung personenbezogener Daten durch die Kultusverwaltung Baden-Württemberg, insbesondere Informationen gem. Art. 13, 14 EU-DSGVO, finden Sie unter </w:t>
      </w:r>
      <w:hyperlink r:id="rId9" w:history="1">
        <w:r w:rsidRPr="002211CA">
          <w:rPr>
            <w:rStyle w:val="Hyperlink"/>
            <w:rFonts w:ascii="Calibri" w:hAnsi="Calibri" w:cs="Calibri"/>
            <w:sz w:val="16"/>
            <w:szCs w:val="16"/>
          </w:rPr>
          <w:t>https://kultus-bw.de/datenverarbeitung</w:t>
        </w:r>
      </w:hyperlink>
    </w:p>
    <w:p w:rsidR="001C503C" w:rsidRDefault="001C503C" w:rsidP="001C503C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C503C" w:rsidRPr="001C503C" w:rsidTr="00CC0090">
        <w:tc>
          <w:tcPr>
            <w:tcW w:w="3018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Staatliches Schulamt Nürtingen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Marktstr. 12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72622 Nürtingen</w:t>
            </w:r>
          </w:p>
        </w:tc>
        <w:tc>
          <w:tcPr>
            <w:tcW w:w="3019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Tel.: 07022 26299-0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Fax: 07022 26299-11</w:t>
            </w:r>
          </w:p>
        </w:tc>
        <w:tc>
          <w:tcPr>
            <w:tcW w:w="3019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poststelle@ssa-nt.kv.bwl.de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www.schulamt-nuertingen.de</w:t>
            </w:r>
          </w:p>
        </w:tc>
      </w:tr>
    </w:tbl>
    <w:p w:rsidR="001C503C" w:rsidRPr="001C503C" w:rsidRDefault="001C503C" w:rsidP="003E5D4F">
      <w:pPr>
        <w:rPr>
          <w:rFonts w:ascii="Calibri" w:hAnsi="Calibri" w:cs="Calibri"/>
          <w:sz w:val="16"/>
          <w:szCs w:val="16"/>
        </w:rPr>
      </w:pPr>
    </w:p>
    <w:sectPr w:rsidR="001C503C" w:rsidRPr="001C503C" w:rsidSect="003E5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78" w:right="1417" w:bottom="993" w:left="1417" w:header="426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34" w:rsidRDefault="002B1134" w:rsidP="001D042E">
      <w:r>
        <w:separator/>
      </w:r>
    </w:p>
  </w:endnote>
  <w:endnote w:type="continuationSeparator" w:id="0">
    <w:p w:rsidR="002B1134" w:rsidRDefault="002B1134" w:rsidP="001D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C" w:rsidRDefault="00CA54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3C" w:rsidRPr="001C503C" w:rsidRDefault="001C503C" w:rsidP="001C503C">
    <w:pPr>
      <w:pStyle w:val="Fuzeile"/>
    </w:pPr>
    <w:r>
      <w:rPr>
        <w:rFonts w:ascii="Calibri" w:hAnsi="Calibri" w:cs="Calibri"/>
        <w:sz w:val="20"/>
        <w:szCs w:val="20"/>
      </w:rPr>
      <w:t>©202</w:t>
    </w:r>
    <w:r w:rsidR="001F4211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Staatliches Schulamt Nürtingen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DB" w:rsidRDefault="00780CDB">
    <w:pPr>
      <w:pStyle w:val="Fuzeile"/>
    </w:pPr>
  </w:p>
  <w:p w:rsidR="001F4211" w:rsidRPr="001C503C" w:rsidRDefault="001F4211" w:rsidP="001F4211">
    <w:pPr>
      <w:pStyle w:val="Fuzeile"/>
    </w:pPr>
    <w:r>
      <w:rPr>
        <w:rFonts w:ascii="Calibri" w:hAnsi="Calibri" w:cs="Calibri"/>
        <w:sz w:val="20"/>
        <w:szCs w:val="20"/>
      </w:rPr>
      <w:t>©2024 Staatliches Schulamt Nürtingen</w:t>
    </w:r>
  </w:p>
  <w:p w:rsidR="001F4211" w:rsidRDefault="001F4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34" w:rsidRDefault="002B1134" w:rsidP="001D042E">
      <w:r>
        <w:separator/>
      </w:r>
    </w:p>
  </w:footnote>
  <w:footnote w:type="continuationSeparator" w:id="0">
    <w:p w:rsidR="002B1134" w:rsidRDefault="002B1134" w:rsidP="001D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C" w:rsidRDefault="00CA54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88" w:rsidRPr="00797D88" w:rsidRDefault="00797D88" w:rsidP="00797D88">
    <w:pPr>
      <w:pStyle w:val="Kopfzeile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88" w:rsidRDefault="00797D88" w:rsidP="008225B9">
    <w:pPr>
      <w:pStyle w:val="Kopfzeile"/>
      <w:jc w:val="right"/>
      <w:rPr>
        <w:b/>
      </w:rPr>
    </w:pPr>
    <w:r w:rsidRPr="00797D88"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5E9E82B1" wp14:editId="0208B305">
          <wp:simplePos x="0" y="0"/>
          <wp:positionH relativeFrom="column">
            <wp:posOffset>0</wp:posOffset>
          </wp:positionH>
          <wp:positionV relativeFrom="page">
            <wp:posOffset>328930</wp:posOffset>
          </wp:positionV>
          <wp:extent cx="2418715" cy="762635"/>
          <wp:effectExtent l="0" t="0" r="0" b="0"/>
          <wp:wrapSquare wrapText="bothSides"/>
          <wp:docPr id="213" name="Grafi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D88" w:rsidRDefault="00797D88" w:rsidP="008225B9">
    <w:pPr>
      <w:pStyle w:val="Kopfzeile"/>
      <w:jc w:val="right"/>
      <w:rPr>
        <w:b/>
      </w:rPr>
    </w:pPr>
  </w:p>
  <w:p w:rsidR="00797D88" w:rsidRDefault="00797D88" w:rsidP="008225B9">
    <w:pPr>
      <w:pStyle w:val="Kopfzeile"/>
      <w:jc w:val="right"/>
      <w:rPr>
        <w:b/>
      </w:rPr>
    </w:pPr>
  </w:p>
  <w:p w:rsidR="00797D88" w:rsidRPr="00797D88" w:rsidRDefault="00797D88" w:rsidP="008225B9">
    <w:pPr>
      <w:pStyle w:val="Kopfzeil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58F"/>
    <w:multiLevelType w:val="hybridMultilevel"/>
    <w:tmpl w:val="8BFC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C9"/>
    <w:rsid w:val="0000425E"/>
    <w:rsid w:val="00027CF9"/>
    <w:rsid w:val="000464EF"/>
    <w:rsid w:val="000468A4"/>
    <w:rsid w:val="000503F3"/>
    <w:rsid w:val="000803B3"/>
    <w:rsid w:val="00080B03"/>
    <w:rsid w:val="00085F77"/>
    <w:rsid w:val="0009102E"/>
    <w:rsid w:val="00096F32"/>
    <w:rsid w:val="000A5D04"/>
    <w:rsid w:val="000C5617"/>
    <w:rsid w:val="000C6365"/>
    <w:rsid w:val="000D379E"/>
    <w:rsid w:val="000F54DA"/>
    <w:rsid w:val="00113334"/>
    <w:rsid w:val="00116A8A"/>
    <w:rsid w:val="00133601"/>
    <w:rsid w:val="00133E97"/>
    <w:rsid w:val="00133F41"/>
    <w:rsid w:val="001427F9"/>
    <w:rsid w:val="0014429A"/>
    <w:rsid w:val="00144967"/>
    <w:rsid w:val="001511E1"/>
    <w:rsid w:val="00152B41"/>
    <w:rsid w:val="00154E67"/>
    <w:rsid w:val="00156EBF"/>
    <w:rsid w:val="00157309"/>
    <w:rsid w:val="00164A80"/>
    <w:rsid w:val="0016630F"/>
    <w:rsid w:val="00166CE4"/>
    <w:rsid w:val="0016703B"/>
    <w:rsid w:val="00174C24"/>
    <w:rsid w:val="001822E2"/>
    <w:rsid w:val="00182360"/>
    <w:rsid w:val="0018282B"/>
    <w:rsid w:val="001C503C"/>
    <w:rsid w:val="001D042E"/>
    <w:rsid w:val="001D2E18"/>
    <w:rsid w:val="001D35ED"/>
    <w:rsid w:val="001E45EA"/>
    <w:rsid w:val="001F0D6F"/>
    <w:rsid w:val="001F4211"/>
    <w:rsid w:val="002009A3"/>
    <w:rsid w:val="0020197B"/>
    <w:rsid w:val="00210898"/>
    <w:rsid w:val="002266C4"/>
    <w:rsid w:val="00226826"/>
    <w:rsid w:val="00233DF3"/>
    <w:rsid w:val="00243742"/>
    <w:rsid w:val="00247E8E"/>
    <w:rsid w:val="00251C66"/>
    <w:rsid w:val="0025336D"/>
    <w:rsid w:val="002601DE"/>
    <w:rsid w:val="00263303"/>
    <w:rsid w:val="00265484"/>
    <w:rsid w:val="00274773"/>
    <w:rsid w:val="002837D9"/>
    <w:rsid w:val="002869C7"/>
    <w:rsid w:val="00287758"/>
    <w:rsid w:val="00295C84"/>
    <w:rsid w:val="00297BAF"/>
    <w:rsid w:val="002A6917"/>
    <w:rsid w:val="002A74E3"/>
    <w:rsid w:val="002B1134"/>
    <w:rsid w:val="002B6FDF"/>
    <w:rsid w:val="002C10E2"/>
    <w:rsid w:val="002E2D03"/>
    <w:rsid w:val="002F2FD2"/>
    <w:rsid w:val="0031602C"/>
    <w:rsid w:val="003169D4"/>
    <w:rsid w:val="003172F4"/>
    <w:rsid w:val="0032388B"/>
    <w:rsid w:val="00333E2D"/>
    <w:rsid w:val="00342314"/>
    <w:rsid w:val="00345DDF"/>
    <w:rsid w:val="003474BF"/>
    <w:rsid w:val="00353A43"/>
    <w:rsid w:val="00355B63"/>
    <w:rsid w:val="00370A17"/>
    <w:rsid w:val="003712C2"/>
    <w:rsid w:val="00380853"/>
    <w:rsid w:val="003A241F"/>
    <w:rsid w:val="003A2FC9"/>
    <w:rsid w:val="003A53D9"/>
    <w:rsid w:val="003A7E87"/>
    <w:rsid w:val="003B0331"/>
    <w:rsid w:val="003B5D7C"/>
    <w:rsid w:val="003D0666"/>
    <w:rsid w:val="003E5D4F"/>
    <w:rsid w:val="003F3FA3"/>
    <w:rsid w:val="00423C94"/>
    <w:rsid w:val="0043045C"/>
    <w:rsid w:val="004432A9"/>
    <w:rsid w:val="00473BC2"/>
    <w:rsid w:val="00474860"/>
    <w:rsid w:val="0047545D"/>
    <w:rsid w:val="00485E8F"/>
    <w:rsid w:val="00497958"/>
    <w:rsid w:val="004A69E7"/>
    <w:rsid w:val="004A6CF7"/>
    <w:rsid w:val="004D673E"/>
    <w:rsid w:val="004E42F5"/>
    <w:rsid w:val="004E5C88"/>
    <w:rsid w:val="004F7545"/>
    <w:rsid w:val="00500015"/>
    <w:rsid w:val="00517625"/>
    <w:rsid w:val="00520EF8"/>
    <w:rsid w:val="00524FC4"/>
    <w:rsid w:val="00525642"/>
    <w:rsid w:val="00525BD3"/>
    <w:rsid w:val="00527041"/>
    <w:rsid w:val="0056510D"/>
    <w:rsid w:val="00585E0D"/>
    <w:rsid w:val="00591EFA"/>
    <w:rsid w:val="00594605"/>
    <w:rsid w:val="00594A32"/>
    <w:rsid w:val="005D78DF"/>
    <w:rsid w:val="005E2DC7"/>
    <w:rsid w:val="005E7CDE"/>
    <w:rsid w:val="005F71EB"/>
    <w:rsid w:val="00601F94"/>
    <w:rsid w:val="00605229"/>
    <w:rsid w:val="00615DA6"/>
    <w:rsid w:val="006174B8"/>
    <w:rsid w:val="00632693"/>
    <w:rsid w:val="006377B4"/>
    <w:rsid w:val="00642684"/>
    <w:rsid w:val="00663742"/>
    <w:rsid w:val="006651C7"/>
    <w:rsid w:val="00665779"/>
    <w:rsid w:val="00670E02"/>
    <w:rsid w:val="00683AB3"/>
    <w:rsid w:val="006860C3"/>
    <w:rsid w:val="006B0F33"/>
    <w:rsid w:val="006B67BB"/>
    <w:rsid w:val="006C6DBE"/>
    <w:rsid w:val="006D6AE2"/>
    <w:rsid w:val="006E06A9"/>
    <w:rsid w:val="006F0EA0"/>
    <w:rsid w:val="006F7098"/>
    <w:rsid w:val="007019C2"/>
    <w:rsid w:val="00707674"/>
    <w:rsid w:val="00714AF0"/>
    <w:rsid w:val="00714DE5"/>
    <w:rsid w:val="00725B9C"/>
    <w:rsid w:val="007308EB"/>
    <w:rsid w:val="00731F0E"/>
    <w:rsid w:val="00753A8F"/>
    <w:rsid w:val="007572D7"/>
    <w:rsid w:val="00757D81"/>
    <w:rsid w:val="007650E3"/>
    <w:rsid w:val="0076523B"/>
    <w:rsid w:val="007745CD"/>
    <w:rsid w:val="00780CDB"/>
    <w:rsid w:val="00791A6F"/>
    <w:rsid w:val="00797D88"/>
    <w:rsid w:val="007A1779"/>
    <w:rsid w:val="007B4D49"/>
    <w:rsid w:val="007D7EF9"/>
    <w:rsid w:val="007E0C34"/>
    <w:rsid w:val="007F0A9B"/>
    <w:rsid w:val="007F6A3F"/>
    <w:rsid w:val="007F768B"/>
    <w:rsid w:val="008066D6"/>
    <w:rsid w:val="008225B9"/>
    <w:rsid w:val="00843A01"/>
    <w:rsid w:val="00851084"/>
    <w:rsid w:val="00856EDC"/>
    <w:rsid w:val="00860150"/>
    <w:rsid w:val="008658E3"/>
    <w:rsid w:val="00866DBB"/>
    <w:rsid w:val="00872E07"/>
    <w:rsid w:val="0088110E"/>
    <w:rsid w:val="00894A97"/>
    <w:rsid w:val="00895B0E"/>
    <w:rsid w:val="008C3599"/>
    <w:rsid w:val="008C46E5"/>
    <w:rsid w:val="008D280E"/>
    <w:rsid w:val="008D709E"/>
    <w:rsid w:val="008F1E7A"/>
    <w:rsid w:val="008F23C6"/>
    <w:rsid w:val="00931901"/>
    <w:rsid w:val="0094587C"/>
    <w:rsid w:val="009665A9"/>
    <w:rsid w:val="00996457"/>
    <w:rsid w:val="009A1FCD"/>
    <w:rsid w:val="009C585F"/>
    <w:rsid w:val="009D666E"/>
    <w:rsid w:val="009F758C"/>
    <w:rsid w:val="00A05212"/>
    <w:rsid w:val="00A06409"/>
    <w:rsid w:val="00A236C8"/>
    <w:rsid w:val="00A513AF"/>
    <w:rsid w:val="00A670B6"/>
    <w:rsid w:val="00A67251"/>
    <w:rsid w:val="00A76276"/>
    <w:rsid w:val="00A808B4"/>
    <w:rsid w:val="00AA244D"/>
    <w:rsid w:val="00AA2C3F"/>
    <w:rsid w:val="00AA329E"/>
    <w:rsid w:val="00AC0BFB"/>
    <w:rsid w:val="00AC5F13"/>
    <w:rsid w:val="00AE56CC"/>
    <w:rsid w:val="00AE743C"/>
    <w:rsid w:val="00AF44C1"/>
    <w:rsid w:val="00B07184"/>
    <w:rsid w:val="00B116FD"/>
    <w:rsid w:val="00B12A76"/>
    <w:rsid w:val="00B17CEA"/>
    <w:rsid w:val="00B31348"/>
    <w:rsid w:val="00B417AE"/>
    <w:rsid w:val="00B53748"/>
    <w:rsid w:val="00B63642"/>
    <w:rsid w:val="00B75EB2"/>
    <w:rsid w:val="00BA023B"/>
    <w:rsid w:val="00BA5DFB"/>
    <w:rsid w:val="00BA656B"/>
    <w:rsid w:val="00BA7E14"/>
    <w:rsid w:val="00BB09EE"/>
    <w:rsid w:val="00BB3EFC"/>
    <w:rsid w:val="00BC1EB5"/>
    <w:rsid w:val="00BC2510"/>
    <w:rsid w:val="00BE5517"/>
    <w:rsid w:val="00C05E31"/>
    <w:rsid w:val="00C1393B"/>
    <w:rsid w:val="00C13F15"/>
    <w:rsid w:val="00C17D2A"/>
    <w:rsid w:val="00C265D9"/>
    <w:rsid w:val="00C3026B"/>
    <w:rsid w:val="00C40CF7"/>
    <w:rsid w:val="00C43D34"/>
    <w:rsid w:val="00C450C1"/>
    <w:rsid w:val="00C608CE"/>
    <w:rsid w:val="00C623DB"/>
    <w:rsid w:val="00C76A16"/>
    <w:rsid w:val="00C94ECB"/>
    <w:rsid w:val="00CA03BA"/>
    <w:rsid w:val="00CA54BC"/>
    <w:rsid w:val="00CB6278"/>
    <w:rsid w:val="00CB68D0"/>
    <w:rsid w:val="00CC5BF3"/>
    <w:rsid w:val="00CD14AE"/>
    <w:rsid w:val="00CD477E"/>
    <w:rsid w:val="00CF3F54"/>
    <w:rsid w:val="00D0164F"/>
    <w:rsid w:val="00D07037"/>
    <w:rsid w:val="00D109DB"/>
    <w:rsid w:val="00D10B59"/>
    <w:rsid w:val="00D11A60"/>
    <w:rsid w:val="00D14F10"/>
    <w:rsid w:val="00D24AB8"/>
    <w:rsid w:val="00D32DAB"/>
    <w:rsid w:val="00D41334"/>
    <w:rsid w:val="00D444F5"/>
    <w:rsid w:val="00D56A55"/>
    <w:rsid w:val="00D611B3"/>
    <w:rsid w:val="00D64472"/>
    <w:rsid w:val="00D64B61"/>
    <w:rsid w:val="00D90CCC"/>
    <w:rsid w:val="00DA0AE3"/>
    <w:rsid w:val="00DA1C86"/>
    <w:rsid w:val="00DA2440"/>
    <w:rsid w:val="00DA7620"/>
    <w:rsid w:val="00DB181A"/>
    <w:rsid w:val="00DB5668"/>
    <w:rsid w:val="00DC3BF9"/>
    <w:rsid w:val="00DF4B69"/>
    <w:rsid w:val="00E02106"/>
    <w:rsid w:val="00E26DF2"/>
    <w:rsid w:val="00E33E0B"/>
    <w:rsid w:val="00E47AEA"/>
    <w:rsid w:val="00E75756"/>
    <w:rsid w:val="00E90B66"/>
    <w:rsid w:val="00EB01EB"/>
    <w:rsid w:val="00ED4EC8"/>
    <w:rsid w:val="00EE31E6"/>
    <w:rsid w:val="00F024E9"/>
    <w:rsid w:val="00F220C1"/>
    <w:rsid w:val="00F316DC"/>
    <w:rsid w:val="00F64A0D"/>
    <w:rsid w:val="00F65017"/>
    <w:rsid w:val="00F66BBE"/>
    <w:rsid w:val="00FA0FAB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FAD5F1"/>
  <w14:defaultImageDpi w14:val="32767"/>
  <w15:docId w15:val="{4910427F-57D5-46C0-8CC5-FB0BE3F9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0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04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042E"/>
  </w:style>
  <w:style w:type="paragraph" w:styleId="Fuzeile">
    <w:name w:val="footer"/>
    <w:basedOn w:val="Standard"/>
    <w:link w:val="FuzeileZchn"/>
    <w:uiPriority w:val="99"/>
    <w:unhideWhenUsed/>
    <w:rsid w:val="001D04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42E"/>
  </w:style>
  <w:style w:type="character" w:customStyle="1" w:styleId="berschrift1Zchn">
    <w:name w:val="Überschrift 1 Zchn"/>
    <w:basedOn w:val="Absatz-Standardschriftart"/>
    <w:link w:val="berschrift1"/>
    <w:uiPriority w:val="9"/>
    <w:rsid w:val="003D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02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02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02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hulamt-nuertingen.de/,Lde/Startseite/Service/Weitere+Informationen+zum+Datenschut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ltus-bw.de/datenverarbeitun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k</dc:creator>
  <cp:keywords/>
  <dc:description/>
  <cp:lastModifiedBy>Naßwetter, Stefanie (SSA Nürtingen)</cp:lastModifiedBy>
  <cp:revision>2</cp:revision>
  <cp:lastPrinted>2024-10-10T08:16:00Z</cp:lastPrinted>
  <dcterms:created xsi:type="dcterms:W3CDTF">2024-10-14T12:24:00Z</dcterms:created>
  <dcterms:modified xsi:type="dcterms:W3CDTF">2024-10-14T12:24:00Z</dcterms:modified>
</cp:coreProperties>
</file>